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1CDDE7B5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0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7FCCABC7" w:rsidR="00B74EDB" w:rsidRDefault="00F2771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DA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5A8C862" w:rsidR="00B74EDB" w:rsidRDefault="00F2771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DA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70542CB7" w14:textId="77777777" w:rsidR="009C48B1" w:rsidRDefault="00473686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Jay Bhakta</w:t>
            </w:r>
          </w:p>
          <w:p w14:paraId="14B3A7D6" w14:textId="5CFE572C" w:rsidR="00473686" w:rsidRPr="0009319E" w:rsidRDefault="00473686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Jay.Bhakta@sce.com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540A602B" w:rsidR="007551D9" w:rsidRPr="0009319E" w:rsidRDefault="00473686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F2771B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F2771B">
        <w:trPr>
          <w:cantSplit/>
        </w:trPr>
        <w:tc>
          <w:tcPr>
            <w:tcW w:w="2367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189A63E5" w:rsidR="004F0E74" w:rsidRPr="0009319E" w:rsidRDefault="00952338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04/12/21</w:t>
            </w:r>
          </w:p>
        </w:tc>
      </w:tr>
      <w:tr w:rsidR="00C1615D" w:rsidRPr="0009319E" w14:paraId="20775D8C" w14:textId="77777777" w:rsidTr="00F2771B">
        <w:trPr>
          <w:cantSplit/>
        </w:trPr>
        <w:tc>
          <w:tcPr>
            <w:tcW w:w="2367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5DF62DD9" w:rsidR="00FE4584" w:rsidRDefault="007363E7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04/1</w:t>
            </w:r>
            <w:r w:rsidR="00F64DAE">
              <w:rPr>
                <w:rFonts w:ascii="Garamond" w:hAnsi="Garamond"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>/21</w:t>
            </w:r>
          </w:p>
        </w:tc>
      </w:tr>
      <w:tr w:rsidR="00D13D5B" w:rsidRPr="0009319E" w14:paraId="265C4760" w14:textId="77777777" w:rsidTr="00F2771B">
        <w:trPr>
          <w:cantSplit/>
        </w:trPr>
        <w:tc>
          <w:tcPr>
            <w:tcW w:w="2367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3EA8469B" w:rsidR="004F0E74" w:rsidRPr="0009319E" w:rsidRDefault="0003340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33400">
              <w:t>Efficient Adiabatic Condenser</w:t>
            </w:r>
          </w:p>
        </w:tc>
      </w:tr>
      <w:tr w:rsidR="00D13D5B" w:rsidRPr="0009319E" w14:paraId="1A93E162" w14:textId="77777777" w:rsidTr="00F2771B">
        <w:trPr>
          <w:cantSplit/>
        </w:trPr>
        <w:tc>
          <w:tcPr>
            <w:tcW w:w="2367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5077B61E" w:rsidR="004F0E74" w:rsidRPr="0009319E" w:rsidRDefault="00B32243" w:rsidP="00DD65C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SWCR022-02</w:t>
            </w:r>
          </w:p>
        </w:tc>
      </w:tr>
      <w:tr w:rsidR="00D13D5B" w:rsidRPr="0009319E" w14:paraId="6105D157" w14:textId="77777777" w:rsidTr="00F2771B">
        <w:trPr>
          <w:cantSplit/>
        </w:trPr>
        <w:tc>
          <w:tcPr>
            <w:tcW w:w="2367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23086952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70309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F2771B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F2771B">
        <w:trPr>
          <w:cantSplit/>
        </w:trPr>
        <w:tc>
          <w:tcPr>
            <w:tcW w:w="2367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059B136B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8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01FD8D0B" w:rsidR="004F0E74" w:rsidRPr="0009319E" w:rsidRDefault="00F2771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4A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 xml:space="preserve">Other:  </w:t>
            </w:r>
            <w:r w:rsidR="004D2E86">
              <w:rPr>
                <w:rFonts w:ascii="Garamond" w:hAnsi="Garamond"/>
                <w:sz w:val="24"/>
              </w:rPr>
              <w:t>Updated NTG</w:t>
            </w:r>
          </w:p>
          <w:p w14:paraId="712CEBFB" w14:textId="68EDB3D0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47CFF61A" w14:textId="77777777" w:rsidTr="00F2771B">
        <w:trPr>
          <w:cantSplit/>
        </w:trPr>
        <w:tc>
          <w:tcPr>
            <w:tcW w:w="2367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3C286154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0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F2771B">
        <w:trPr>
          <w:cantSplit/>
        </w:trPr>
        <w:tc>
          <w:tcPr>
            <w:tcW w:w="2367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41919956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A5040E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F2771B">
        <w:trPr>
          <w:cantSplit/>
          <w:trHeight w:val="2690"/>
        </w:trPr>
        <w:tc>
          <w:tcPr>
            <w:tcW w:w="2367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66341C4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2704F01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A52755" w:rsidRPr="00A52755">
              <w:rPr>
                <w:rFonts w:ascii="Garamond" w:hAnsi="Garamond"/>
                <w:sz w:val="24"/>
              </w:rPr>
              <w:t xml:space="preserve">This </w:t>
            </w:r>
            <w:r w:rsidR="00A52755">
              <w:rPr>
                <w:rFonts w:ascii="Garamond" w:hAnsi="Garamond"/>
                <w:sz w:val="24"/>
              </w:rPr>
              <w:t>measure/</w:t>
            </w:r>
            <w:r w:rsidR="00A52755" w:rsidRPr="00A52755">
              <w:rPr>
                <w:rFonts w:ascii="Garamond" w:hAnsi="Garamond"/>
                <w:sz w:val="24"/>
              </w:rPr>
              <w:t xml:space="preserve">workpaper </w:t>
            </w:r>
            <w:r w:rsidR="00A52755">
              <w:rPr>
                <w:rFonts w:ascii="Garamond" w:hAnsi="Garamond"/>
                <w:sz w:val="24"/>
              </w:rPr>
              <w:t xml:space="preserve">is </w:t>
            </w:r>
            <w:r w:rsidR="00A52755" w:rsidRPr="00A52755">
              <w:rPr>
                <w:rFonts w:ascii="Garamond" w:hAnsi="Garamond"/>
                <w:sz w:val="24"/>
              </w:rPr>
              <w:t>not currently forecasted in the PA ABAL for 2021.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F2771B">
        <w:trPr>
          <w:cantSplit/>
        </w:trPr>
        <w:tc>
          <w:tcPr>
            <w:tcW w:w="2367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78EEDEC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43B9C080" w14:textId="063E9FF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  <w:r w:rsidR="00EC6EF2" w:rsidRPr="00EC6EF2">
              <w:rPr>
                <w:rFonts w:ascii="Garamond" w:hAnsi="Garamond"/>
                <w:sz w:val="24"/>
              </w:rPr>
              <w:t>This measure/workpaper is not currently forecasted in the PA ABAL for 2021.</w:t>
            </w:r>
          </w:p>
        </w:tc>
      </w:tr>
      <w:tr w:rsidR="00D13D5B" w:rsidRPr="0009319E" w14:paraId="362DCE08" w14:textId="77777777" w:rsidTr="00F2771B">
        <w:trPr>
          <w:cantSplit/>
        </w:trPr>
        <w:tc>
          <w:tcPr>
            <w:tcW w:w="2367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0A35F1F8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B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4F847DA6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B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F2771B">
        <w:trPr>
          <w:cantSplit/>
        </w:trPr>
        <w:tc>
          <w:tcPr>
            <w:tcW w:w="2367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03E90F7C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AD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F2771B">
        <w:trPr>
          <w:cantSplit/>
        </w:trPr>
        <w:tc>
          <w:tcPr>
            <w:tcW w:w="2367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161378B3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B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F2771B">
        <w:trPr>
          <w:cantSplit/>
        </w:trPr>
        <w:tc>
          <w:tcPr>
            <w:tcW w:w="2367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3AF96C04" w:rsidR="00751D45" w:rsidRPr="0009319E" w:rsidRDefault="00F2771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5F6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2771B" w:rsidRPr="0009319E" w14:paraId="14F22EBE" w14:textId="77777777" w:rsidTr="00F2771B">
        <w:trPr>
          <w:cantSplit/>
          <w:trHeight w:val="2042"/>
        </w:trPr>
        <w:tc>
          <w:tcPr>
            <w:tcW w:w="2367" w:type="dxa"/>
          </w:tcPr>
          <w:p w14:paraId="6675ACC2" w14:textId="77777777" w:rsidR="00F2771B" w:rsidRPr="0009319E" w:rsidRDefault="00F2771B" w:rsidP="00F2771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F2771B" w:rsidRPr="0009319E" w:rsidRDefault="00F2771B" w:rsidP="00F2771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48853B50" w:rsidR="00F2771B" w:rsidRPr="0009319E" w:rsidRDefault="00F2771B" w:rsidP="00F2771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This revision only includes a cost and NTG update.</w:t>
            </w: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A617A" w14:textId="77777777" w:rsidR="0056577A" w:rsidRDefault="0056577A" w:rsidP="00D70D61">
      <w:pPr>
        <w:spacing w:after="0" w:line="240" w:lineRule="auto"/>
      </w:pPr>
      <w:r>
        <w:separator/>
      </w:r>
    </w:p>
  </w:endnote>
  <w:endnote w:type="continuationSeparator" w:id="0">
    <w:p w14:paraId="5B707C8E" w14:textId="77777777" w:rsidR="0056577A" w:rsidRDefault="0056577A" w:rsidP="00D70D61">
      <w:pPr>
        <w:spacing w:after="0" w:line="240" w:lineRule="auto"/>
      </w:pPr>
      <w:r>
        <w:continuationSeparator/>
      </w:r>
    </w:p>
  </w:endnote>
  <w:endnote w:type="continuationNotice" w:id="1">
    <w:p w14:paraId="65E9D65E" w14:textId="77777777" w:rsidR="0056577A" w:rsidRDefault="005657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D4616" w14:textId="77777777" w:rsidR="0056577A" w:rsidRDefault="0056577A" w:rsidP="00D70D61">
      <w:pPr>
        <w:spacing w:after="0" w:line="240" w:lineRule="auto"/>
      </w:pPr>
      <w:r>
        <w:separator/>
      </w:r>
    </w:p>
  </w:footnote>
  <w:footnote w:type="continuationSeparator" w:id="0">
    <w:p w14:paraId="2886E6C9" w14:textId="77777777" w:rsidR="0056577A" w:rsidRDefault="0056577A" w:rsidP="00D70D61">
      <w:pPr>
        <w:spacing w:after="0" w:line="240" w:lineRule="auto"/>
      </w:pPr>
      <w:r>
        <w:continuationSeparator/>
      </w:r>
    </w:p>
  </w:footnote>
  <w:footnote w:type="continuationNotice" w:id="1">
    <w:p w14:paraId="5AF9DE22" w14:textId="77777777" w:rsidR="0056577A" w:rsidRDefault="0056577A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hybridMultilevel"/>
    <w:tmpl w:val="E7763E74"/>
    <w:lvl w:ilvl="0" w:tplc="FA18F504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 w:tplc="5FCC786A">
      <w:start w:val="1"/>
      <w:numFmt w:val="decimal"/>
      <w:lvlText w:val="%1.%2."/>
      <w:lvlJc w:val="left"/>
      <w:pPr>
        <w:ind w:left="792" w:hanging="432"/>
      </w:pPr>
    </w:lvl>
    <w:lvl w:ilvl="2" w:tplc="0E5E6D5C">
      <w:start w:val="1"/>
      <w:numFmt w:val="decimal"/>
      <w:lvlText w:val="%1.%2.%3."/>
      <w:lvlJc w:val="left"/>
      <w:pPr>
        <w:ind w:left="1224" w:hanging="504"/>
      </w:pPr>
    </w:lvl>
    <w:lvl w:ilvl="3" w:tplc="C41AB0C0">
      <w:start w:val="1"/>
      <w:numFmt w:val="decimal"/>
      <w:lvlText w:val="%1.%2.%3.%4."/>
      <w:lvlJc w:val="left"/>
      <w:pPr>
        <w:ind w:left="1728" w:hanging="648"/>
      </w:pPr>
    </w:lvl>
    <w:lvl w:ilvl="4" w:tplc="5B08C6DE">
      <w:start w:val="1"/>
      <w:numFmt w:val="decimal"/>
      <w:lvlText w:val="%1.%2.%3.%4.%5."/>
      <w:lvlJc w:val="left"/>
      <w:pPr>
        <w:ind w:left="2232" w:hanging="792"/>
      </w:pPr>
    </w:lvl>
    <w:lvl w:ilvl="5" w:tplc="E188B07E">
      <w:start w:val="1"/>
      <w:numFmt w:val="decimal"/>
      <w:lvlText w:val="%1.%2.%3.%4.%5.%6."/>
      <w:lvlJc w:val="left"/>
      <w:pPr>
        <w:ind w:left="2736" w:hanging="936"/>
      </w:pPr>
    </w:lvl>
    <w:lvl w:ilvl="6" w:tplc="43CA0414">
      <w:start w:val="1"/>
      <w:numFmt w:val="decimal"/>
      <w:lvlText w:val="%1.%2.%3.%4.%5.%6.%7."/>
      <w:lvlJc w:val="left"/>
      <w:pPr>
        <w:ind w:left="3240" w:hanging="1080"/>
      </w:pPr>
    </w:lvl>
    <w:lvl w:ilvl="7" w:tplc="D68EA37A">
      <w:start w:val="1"/>
      <w:numFmt w:val="decimal"/>
      <w:lvlText w:val="%1.%2.%3.%4.%5.%6.%7.%8."/>
      <w:lvlJc w:val="left"/>
      <w:pPr>
        <w:ind w:left="3744" w:hanging="1224"/>
      </w:pPr>
    </w:lvl>
    <w:lvl w:ilvl="8" w:tplc="31C8567C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7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3400"/>
    <w:rsid w:val="00034387"/>
    <w:rsid w:val="00034BD2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0284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06A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4771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3686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2E86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577A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363E7"/>
    <w:rsid w:val="00751D45"/>
    <w:rsid w:val="007523BA"/>
    <w:rsid w:val="007528E0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25F60"/>
    <w:rsid w:val="00934729"/>
    <w:rsid w:val="0093761D"/>
    <w:rsid w:val="00941C8F"/>
    <w:rsid w:val="00952338"/>
    <w:rsid w:val="0095476D"/>
    <w:rsid w:val="00956103"/>
    <w:rsid w:val="00956506"/>
    <w:rsid w:val="00960A8F"/>
    <w:rsid w:val="0096738B"/>
    <w:rsid w:val="00970309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040E"/>
    <w:rsid w:val="00A515F4"/>
    <w:rsid w:val="00A52755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34A0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243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2A74"/>
    <w:rsid w:val="00BC4AA1"/>
    <w:rsid w:val="00BE170B"/>
    <w:rsid w:val="00BE1A62"/>
    <w:rsid w:val="00BE7ADE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816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530BA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D65CB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C6EF2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71B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243"/>
    <w:rsid w:val="00F5653D"/>
    <w:rsid w:val="00F5687D"/>
    <w:rsid w:val="00F60A9C"/>
    <w:rsid w:val="00F64DAE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Bhakta</cp:lastModifiedBy>
  <cp:revision>23</cp:revision>
  <dcterms:created xsi:type="dcterms:W3CDTF">2021-04-12T18:41:00Z</dcterms:created>
  <dcterms:modified xsi:type="dcterms:W3CDTF">2021-04-12T20:46:00Z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